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5C" w:rsidRPr="00B12DFA" w:rsidRDefault="00FC3E96" w:rsidP="00FC3E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DFA">
        <w:rPr>
          <w:rFonts w:ascii="Times New Roman" w:hAnsi="Times New Roman" w:cs="Times New Roman"/>
          <w:b/>
          <w:sz w:val="40"/>
          <w:szCs w:val="40"/>
        </w:rPr>
        <w:t xml:space="preserve">Информация о наличии общежития и количество мест в общежитиях </w:t>
      </w:r>
      <w:proofErr w:type="gramStart"/>
      <w:r w:rsidRPr="00B12DFA">
        <w:rPr>
          <w:rFonts w:ascii="Times New Roman" w:hAnsi="Times New Roman" w:cs="Times New Roman"/>
          <w:b/>
          <w:sz w:val="40"/>
          <w:szCs w:val="40"/>
        </w:rPr>
        <w:t>для</w:t>
      </w:r>
      <w:proofErr w:type="gramEnd"/>
      <w:r w:rsidRPr="00B12DFA">
        <w:rPr>
          <w:rFonts w:ascii="Times New Roman" w:hAnsi="Times New Roman" w:cs="Times New Roman"/>
          <w:b/>
          <w:sz w:val="40"/>
          <w:szCs w:val="40"/>
        </w:rPr>
        <w:t xml:space="preserve"> иногородних поступающих</w:t>
      </w:r>
    </w:p>
    <w:p w:rsidR="00B12DFA" w:rsidRDefault="00B12DFA" w:rsidP="00B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E96" w:rsidRDefault="00FC3E96" w:rsidP="00B12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РБ «Сибайский медицинский колледж» располагает благоустроенным секционного типа общежитием на 245 мест</w:t>
      </w:r>
    </w:p>
    <w:p w:rsidR="00FC3E96" w:rsidRDefault="00FC3E96" w:rsidP="00B12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Заселение студентов нового набора составит 100%</w:t>
      </w:r>
    </w:p>
    <w:p w:rsidR="00B53722" w:rsidRDefault="00B53722" w:rsidP="00B12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общежития: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ибай, пр.Горняков, д.6/1</w:t>
      </w:r>
    </w:p>
    <w:p w:rsidR="00D420DE" w:rsidRDefault="00D420DE" w:rsidP="00FC3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20DE" w:rsidRDefault="00D420DE" w:rsidP="00FC3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20DE" w:rsidRDefault="00D420DE" w:rsidP="00FC3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20DE" w:rsidRDefault="00D420DE" w:rsidP="00FC3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20DE" w:rsidRPr="00FC3E96" w:rsidRDefault="00D420DE" w:rsidP="00FC3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420DE" w:rsidRPr="00FC3E96" w:rsidSect="00E5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E96"/>
    <w:rsid w:val="000435DD"/>
    <w:rsid w:val="00710A44"/>
    <w:rsid w:val="00B12DFA"/>
    <w:rsid w:val="00B53722"/>
    <w:rsid w:val="00D420DE"/>
    <w:rsid w:val="00E51F5C"/>
    <w:rsid w:val="00FC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20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User</cp:lastModifiedBy>
  <cp:revision>5</cp:revision>
  <dcterms:created xsi:type="dcterms:W3CDTF">2017-05-10T06:09:00Z</dcterms:created>
  <dcterms:modified xsi:type="dcterms:W3CDTF">2017-05-10T11:03:00Z</dcterms:modified>
</cp:coreProperties>
</file>